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DE1F" w14:textId="77777777" w:rsidR="00F70EBF" w:rsidRDefault="00F70EBF" w:rsidP="006558C5">
      <w:pPr>
        <w:spacing w:after="0" w:line="191" w:lineRule="exact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</w:pPr>
      <w:bookmarkStart w:id="0" w:name="1"/>
      <w:bookmarkEnd w:id="0"/>
    </w:p>
    <w:tbl>
      <w:tblPr>
        <w:tblpPr w:leftFromText="180" w:rightFromText="180" w:vertAnchor="page" w:horzAnchor="page" w:tblpX="502" w:tblpY="890"/>
        <w:tblW w:w="14190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992"/>
        <w:gridCol w:w="992"/>
        <w:gridCol w:w="993"/>
        <w:gridCol w:w="850"/>
        <w:gridCol w:w="709"/>
        <w:gridCol w:w="709"/>
        <w:gridCol w:w="706"/>
        <w:gridCol w:w="587"/>
        <w:gridCol w:w="587"/>
        <w:gridCol w:w="587"/>
        <w:gridCol w:w="544"/>
        <w:gridCol w:w="674"/>
        <w:gridCol w:w="567"/>
        <w:gridCol w:w="851"/>
        <w:gridCol w:w="708"/>
      </w:tblGrid>
      <w:tr w:rsidR="000C5D6D" w:rsidRPr="00184D03" w14:paraId="71F9D767" w14:textId="77777777" w:rsidTr="00D32CE0">
        <w:trPr>
          <w:gridAfter w:val="12"/>
          <w:wAfter w:w="8079" w:type="dxa"/>
          <w:trHeight w:hRule="exact" w:val="397"/>
        </w:trPr>
        <w:tc>
          <w:tcPr>
            <w:tcW w:w="61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6B33994" w14:textId="77777777" w:rsidR="000C5D6D" w:rsidRPr="00A47EE3" w:rsidRDefault="000C5D6D" w:rsidP="00D32CE0">
            <w:pPr>
              <w:spacing w:after="0" w:line="334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1-</w:t>
            </w:r>
            <w:r w:rsidRPr="00A47EE3">
              <w:rPr>
                <w:rFonts w:ascii="Arial Narrow" w:hAnsi="Arial Narrow" w:cs="Arial Narrow"/>
                <w:spacing w:val="-2"/>
                <w:sz w:val="24"/>
                <w:szCs w:val="24"/>
              </w:rPr>
              <w:t>Client</w:t>
            </w:r>
            <w:r w:rsidRPr="00A47EE3">
              <w:rPr>
                <w:rFonts w:ascii="Calibri" w:hAnsi="Calibri" w:cs="Calibri"/>
                <w:spacing w:val="-1"/>
                <w:sz w:val="24"/>
                <w:szCs w:val="24"/>
              </w:rPr>
              <w:t> </w:t>
            </w:r>
            <w:r w:rsidRPr="00A47EE3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travail  </w:t>
            </w:r>
            <w:proofErr w:type="spellStart"/>
            <w:r w:rsidRPr="00A47EE3">
              <w:rPr>
                <w:rFonts w:ascii="Arial Narrow" w:hAnsi="Arial Narrow" w:cs="Arial Narrow"/>
                <w:spacing w:val="-3"/>
                <w:sz w:val="24"/>
                <w:szCs w:val="24"/>
              </w:rPr>
              <w:t>numero</w:t>
            </w:r>
            <w:proofErr w:type="spellEnd"/>
            <w:r w:rsidRPr="00A47EE3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#                            </w:t>
            </w:r>
          </w:p>
          <w:p w14:paraId="14B4AA66" w14:textId="77777777" w:rsidR="000C5D6D" w:rsidRPr="00A47EE3" w:rsidRDefault="000C5D6D" w:rsidP="00D32CE0">
            <w:pPr>
              <w:spacing w:after="0" w:line="236" w:lineRule="exact"/>
              <w:ind w:left="101" w:right="-2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B59" w:rsidRPr="003B670D" w14:paraId="325CF697" w14:textId="77777777" w:rsidTr="00D32CE0">
        <w:trPr>
          <w:trHeight w:hRule="exact" w:val="485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98E25" w14:textId="77777777" w:rsidR="00DE5B59" w:rsidRPr="00A47EE3" w:rsidRDefault="00DE5B59" w:rsidP="00DE5B59">
            <w:pPr>
              <w:pStyle w:val="NoSpacing"/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  <w:r w:rsidRPr="00A47EE3">
              <w:rPr>
                <w:rFonts w:ascii="Arial" w:hAnsi="Arial" w:cs="Arial"/>
                <w:noProof/>
                <w:sz w:val="24"/>
                <w:szCs w:val="24"/>
              </w:rPr>
              <w:t>2-</w:t>
            </w:r>
            <w:r w:rsidRPr="00A47EE3">
              <w:rPr>
                <w:noProof/>
                <w:sz w:val="24"/>
                <w:szCs w:val="24"/>
              </w:rPr>
              <w:t xml:space="preserve"> Nom de la Companie</w:t>
            </w:r>
            <w:r w:rsidRPr="00A47EE3">
              <w:rPr>
                <w:rFonts w:ascii="Calibri" w:hAnsi="Calibri" w:cs="Calibri"/>
                <w:noProof/>
                <w:spacing w:val="-1"/>
                <w:sz w:val="24"/>
                <w:szCs w:val="24"/>
              </w:rPr>
              <w:t> </w:t>
            </w:r>
            <w:r w:rsidRPr="00A47EE3">
              <w:rPr>
                <w:noProof/>
                <w:spacing w:val="-3"/>
                <w:sz w:val="24"/>
                <w:szCs w:val="24"/>
              </w:rPr>
              <w:t>:</w:t>
            </w:r>
          </w:p>
          <w:p w14:paraId="075EE182" w14:textId="77777777" w:rsidR="00DE5B59" w:rsidRPr="00A47EE3" w:rsidRDefault="00DE5B59" w:rsidP="00DE5B59">
            <w:pPr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</w:p>
          <w:p w14:paraId="5DFDF751" w14:textId="77777777" w:rsidR="00DE5B59" w:rsidRPr="00A47EE3" w:rsidRDefault="00DE5B59" w:rsidP="00DE5B59">
            <w:pPr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</w:p>
          <w:p w14:paraId="7305B604" w14:textId="77777777" w:rsidR="00DE5B59" w:rsidRPr="00A47EE3" w:rsidRDefault="00DE5B59" w:rsidP="00DE5B59">
            <w:pPr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</w:p>
          <w:p w14:paraId="3D249E41" w14:textId="77777777" w:rsidR="00DE5B59" w:rsidRPr="00A47EE3" w:rsidRDefault="00DE5B59" w:rsidP="00DE5B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14:paraId="40D8058B" w14:textId="77777777" w:rsidR="00DE5B59" w:rsidRPr="003B670D" w:rsidRDefault="00DE5B59" w:rsidP="00DE5B59">
            <w:pPr>
              <w:pStyle w:val="NoSpacing"/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598ED9" w14:textId="2CC97BB6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B670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A1010" wp14:editId="5CE703D0">
                      <wp:simplePos x="0" y="0"/>
                      <wp:positionH relativeFrom="column">
                        <wp:posOffset>-3909060</wp:posOffset>
                      </wp:positionH>
                      <wp:positionV relativeFrom="paragraph">
                        <wp:posOffset>16039465</wp:posOffset>
                      </wp:positionV>
                      <wp:extent cx="45719" cy="334107"/>
                      <wp:effectExtent l="57150" t="38100" r="50165" b="2794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341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6312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307.8pt;margin-top:1262.95pt;width:3.6pt;height:26.3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" strokecolor="#3c6abe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14:paraId="18C9DD25" w14:textId="489BBE2C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1335A4C5" w14:textId="19DB7BA6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BFEC242" w14:textId="142344BB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76F034A" w14:textId="281080F8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8DE1942" w14:textId="1C306511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B7BB79E" w14:textId="07A1EEC8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643FFC8B" w14:textId="6A522B92" w:rsidR="00DE5B59" w:rsidRPr="0006595B" w:rsidRDefault="00312461" w:rsidP="00DE5B59">
            <w:pPr>
              <w:ind w:left="113" w:right="11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5C839AA" w14:textId="77777777" w:rsidR="00DE5B59" w:rsidRPr="00041F24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6D58E813" w14:textId="77777777" w:rsidR="00DE5B59" w:rsidRPr="00041F24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06CC1F63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0098"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>ÉCHANTILLON</w:t>
            </w:r>
            <w:r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 xml:space="preserve">  id - LABORATOIRE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5FDCBD74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</w:t>
            </w:r>
            <w:r>
              <w:rPr>
                <w:rFonts w:ascii="Arial" w:hAnsi="Arial" w:cs="Arial"/>
              </w:rPr>
              <w:t>é</w:t>
            </w:r>
            <w:proofErr w:type="spellEnd"/>
            <w:r>
              <w:rPr>
                <w:rFonts w:ascii="Arial" w:hAnsi="Arial" w:cs="Arial"/>
              </w:rPr>
              <w:t>- RECEPTION</w:t>
            </w:r>
          </w:p>
        </w:tc>
      </w:tr>
      <w:tr w:rsidR="00DE5B59" w:rsidRPr="003B670D" w14:paraId="54357C7B" w14:textId="77777777" w:rsidTr="00D32CE0">
        <w:trPr>
          <w:cantSplit/>
          <w:trHeight w:hRule="exact" w:val="410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CC477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3-Personne contact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9D94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06C2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D1F06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00905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AE02D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AEE205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21A86A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6D91B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03982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F1FF7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E26181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3BC37392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3B670D" w14:paraId="304895DB" w14:textId="77777777" w:rsidTr="00D32CE0">
        <w:trPr>
          <w:cantSplit/>
          <w:trHeight w:hRule="exact" w:val="420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F56FB9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4-Adresse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BDB6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CFE65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A84BD2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719D1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A55BF9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60B4B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ABF9B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6ACA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6B5D95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F21D2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0F5657D0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7381D4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3B670D" w14:paraId="30C044A9" w14:textId="77777777" w:rsidTr="00D32CE0">
        <w:trPr>
          <w:cantSplit/>
          <w:trHeight w:hRule="exact" w:val="427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9C580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5-E-mail: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AC29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D9492C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8D6C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B385A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1C165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91CEE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BCA40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8E7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7F309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78D884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531725DB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141D99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C2029F" w14:paraId="3EBD311C" w14:textId="77777777" w:rsidTr="00D32CE0">
        <w:trPr>
          <w:cantSplit/>
          <w:trHeight w:hRule="exact" w:val="424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6C536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6-Téléphone: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987CD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9FDE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55F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26B0AD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54CA8C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EB0D5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6B8A1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9D52C4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7D353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0781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34BC1220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2E103490" w14:textId="77777777" w:rsidR="00DE5B59" w:rsidRPr="00C2029F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E5B59" w:rsidRPr="003B670D" w14:paraId="064EF728" w14:textId="77777777" w:rsidTr="00D32CE0">
        <w:trPr>
          <w:cantSplit/>
          <w:trHeight w:hRule="exact" w:val="424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11CCDF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7-</w:t>
            </w:r>
            <w:r>
              <w:rPr>
                <w:rFonts w:ascii="Arial" w:hAnsi="Arial" w:cs="Arial"/>
                <w:sz w:val="24"/>
                <w:szCs w:val="24"/>
              </w:rPr>
              <w:t>Personne contact-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comptabilit</w:t>
            </w:r>
            <w:r w:rsidRPr="00A47EE3">
              <w:rPr>
                <w:rFonts w:ascii="Arial" w:hAnsi="Arial" w:cs="Arial"/>
                <w:sz w:val="24"/>
                <w:szCs w:val="24"/>
              </w:rPr>
              <w:t>é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ED6EB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D24F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F0FE3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1453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DA23D4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9D60B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945FDD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2E863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DFB93C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D1F0B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0B6B2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781986A2" w14:textId="77777777" w:rsidR="00DE5B59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98374E" w14:paraId="31D5438F" w14:textId="77777777" w:rsidTr="00D32CE0">
        <w:trPr>
          <w:trHeight w:hRule="exact" w:val="454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6C683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0D416A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</w:t>
            </w:r>
            <w:r w:rsidRPr="00640098"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1F0157">
              <w:rPr>
                <w:rFonts w:ascii="Arial Narrow" w:hAnsi="Arial Narrow" w:cs="Arial Narrow"/>
                <w:b/>
                <w:spacing w:val="-3"/>
                <w:w w:val="95"/>
                <w:sz w:val="16"/>
                <w:szCs w:val="16"/>
              </w:rPr>
              <w:t xml:space="preserve">IDENTIFICATION  </w:t>
            </w:r>
            <w:r w:rsidRPr="00640098"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>ÉCHANTILLON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FE6BFA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0D416A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 Date</w:t>
            </w:r>
            <w:r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collected</w:t>
            </w:r>
            <w:r w:rsidRPr="000D416A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254247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0D416A">
              <w:rPr>
                <w:sz w:val="20"/>
                <w:szCs w:val="20"/>
              </w:rPr>
              <w:t>Location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106DFA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82303E">
              <w:rPr>
                <w:sz w:val="18"/>
                <w:szCs w:val="18"/>
              </w:rPr>
              <w:t>Lot number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FBF43B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Qty</w:t>
            </w:r>
          </w:p>
        </w:tc>
        <w:tc>
          <w:tcPr>
            <w:tcW w:w="8079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959DD9" w14:textId="77777777" w:rsidR="00DE5B59" w:rsidRPr="001F0157" w:rsidRDefault="00DE5B59" w:rsidP="00DE5B59">
            <w:pPr>
              <w:spacing w:line="334" w:lineRule="exact"/>
              <w:rPr>
                <w:sz w:val="24"/>
                <w:szCs w:val="24"/>
                <w:lang w:val="fr-CA"/>
              </w:rPr>
            </w:pPr>
            <w:r w:rsidRPr="001F0157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  <w:lang w:val="fr-CA"/>
              </w:rPr>
              <w:t xml:space="preserve">    </w:t>
            </w:r>
            <w:r w:rsidRPr="001F0157">
              <w:rPr>
                <w:rFonts w:ascii="Arial Narrow" w:hAnsi="Arial Narrow" w:cs="Arial Narrow"/>
                <w:b/>
                <w:spacing w:val="-3"/>
                <w:w w:val="95"/>
                <w:sz w:val="20"/>
                <w:szCs w:val="20"/>
                <w:lang w:val="fr-CA"/>
              </w:rPr>
              <w:t xml:space="preserve"> </w:t>
            </w:r>
            <w:r w:rsidRPr="008565A0">
              <w:rPr>
                <w:rFonts w:ascii="Arial Narrow" w:hAnsi="Arial Narrow" w:cs="Arial Narrow"/>
                <w:b/>
                <w:spacing w:val="-3"/>
                <w:w w:val="95"/>
                <w:sz w:val="20"/>
                <w:szCs w:val="20"/>
                <w:lang w:val="fr-CA"/>
              </w:rPr>
              <w:t>S’IL VOUS PLAÎT COCHER LES CASES POUR LES ANALYSES DEMANDÉES</w:t>
            </w:r>
          </w:p>
        </w:tc>
      </w:tr>
      <w:tr w:rsidR="00DE5B59" w14:paraId="509D0556" w14:textId="77777777" w:rsidTr="00D32CE0">
        <w:trPr>
          <w:trHeight w:hRule="exact" w:val="454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D817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1-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AD8FA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6BA03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EEA64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6D465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301D9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C2D9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9D6D0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168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7F6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384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317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99B0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E0E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7A4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F3A08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62F6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63654DBB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E2959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2-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91005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C7F96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B8BE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68E1B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A90D1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807B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FDDC7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9B6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0C7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451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5F1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EFAF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FFF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9DD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1C202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0A04C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10B98016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63F52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>3-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1649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3CB2E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A7E45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EECB4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F8F9C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3D7E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CDCB9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85E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8FD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EE7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0A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799D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E2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A7B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B0CDC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D425C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0C4AF41C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3821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528BB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C7B44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A5B700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E6199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03CD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A405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E44E8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99D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C6E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A65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65A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139F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D72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ABA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2D272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438B7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10F764AB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3848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0FFC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E10D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D54E2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23240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28EFF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99F2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AB9AA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9E7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8A9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5A8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D67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E5CC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332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535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DBEC1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FD5D7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0DD74EB8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D9DB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7FB5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717F9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386E9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F678D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65A2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D245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A7205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F56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81A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91D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476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73901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5DD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678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1BD4F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C619C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01B82F85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F3AC8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2DAB8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1A2BA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09051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14833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AC29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085DD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40CE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6B3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9F8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04B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E3A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A3661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B4E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DF2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24BCD5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10EF4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7BC9C419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03A1B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5EADE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420A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917DC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9328F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848C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BDB9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43AF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A82E3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02BFA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80A17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C067F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15F0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833E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3C68B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89B34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1AFAE9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1A19DE48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4ECF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B4942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A3974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EE1CE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D6F18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FBBA5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278C7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42A3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134A6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1B33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8EECC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1E4E4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ADFE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0EB5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4DBE5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8AC22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4729C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3163A832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712BB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A7418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8ACD6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7136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0439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DC44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FFE27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0913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EF4FC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D487F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71068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14C6F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265C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A727A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A84F7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4FC508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EA956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04077D" w14:paraId="6C5C0ADF" w14:textId="77777777" w:rsidTr="00D32CE0">
        <w:trPr>
          <w:trHeight w:hRule="exact" w:val="1977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861A7" w14:textId="77777777" w:rsidR="00DE5B59" w:rsidRPr="00F8062B" w:rsidRDefault="00DE5B59" w:rsidP="00DE5B59">
            <w:pPr>
              <w:pStyle w:val="NoSpacing"/>
              <w:rPr>
                <w:sz w:val="18"/>
                <w:szCs w:val="18"/>
              </w:rPr>
            </w:pPr>
            <w:r w:rsidRPr="00F8062B">
              <w:rPr>
                <w:sz w:val="18"/>
                <w:szCs w:val="18"/>
              </w:rPr>
              <w:t xml:space="preserve">RAPIDE___  </w:t>
            </w:r>
          </w:p>
          <w:p w14:paraId="29071531" w14:textId="77777777" w:rsidR="00DE5B59" w:rsidRPr="00F8062B" w:rsidRDefault="00DE5B59" w:rsidP="00DE5B59">
            <w:pPr>
              <w:pStyle w:val="NoSpacing"/>
              <w:rPr>
                <w:sz w:val="18"/>
                <w:szCs w:val="18"/>
              </w:rPr>
            </w:pPr>
            <w:r w:rsidRPr="00F8062B">
              <w:rPr>
                <w:sz w:val="18"/>
                <w:szCs w:val="18"/>
              </w:rPr>
              <w:t xml:space="preserve">RÉGULIER ___FÊTES_______    </w:t>
            </w:r>
          </w:p>
          <w:p w14:paraId="0FC4C442" w14:textId="77777777" w:rsidR="00DE5B59" w:rsidRPr="00F8062B" w:rsidRDefault="00DE5B59" w:rsidP="00DE5B59">
            <w:pPr>
              <w:spacing w:after="0" w:line="236" w:lineRule="exact"/>
              <w:ind w:left="101" w:right="-239"/>
              <w:rPr>
                <w:rFonts w:ascii="Arial Narrow" w:hAnsi="Arial Narrow" w:cs="Arial Narrow"/>
                <w:spacing w:val="-2"/>
                <w:sz w:val="18"/>
                <w:szCs w:val="18"/>
                <w:lang w:val="fr-CA"/>
              </w:rPr>
            </w:pPr>
          </w:p>
          <w:p w14:paraId="0AA9C816" w14:textId="77777777" w:rsidR="00DE5B59" w:rsidRPr="00F8062B" w:rsidRDefault="00DE5B59" w:rsidP="00DE5B59">
            <w:pPr>
              <w:spacing w:after="0" w:line="236" w:lineRule="exact"/>
              <w:ind w:left="101" w:right="-239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CA"/>
              </w:rPr>
            </w:pPr>
            <w:r w:rsidRPr="00F8062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Des taux doubles peuvent s’appliquer pour des </w:t>
            </w:r>
          </w:p>
          <w:p w14:paraId="2E6D98A2" w14:textId="77777777" w:rsidR="00DE5B59" w:rsidRPr="00F8062B" w:rsidRDefault="00DE5B59" w:rsidP="00DE5B59">
            <w:pPr>
              <w:spacing w:after="0" w:line="236" w:lineRule="exact"/>
              <w:ind w:left="101" w:right="-239"/>
              <w:rPr>
                <w:rFonts w:ascii="Arial Narrow" w:hAnsi="Arial Narrow" w:cs="Arial Narrow"/>
                <w:spacing w:val="-2"/>
                <w:sz w:val="20"/>
                <w:szCs w:val="20"/>
                <w:lang w:val="fr-CA"/>
              </w:rPr>
            </w:pPr>
            <w:r w:rsidRPr="00F8062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CA"/>
              </w:rPr>
              <w:t>analyses rapides et les</w:t>
            </w:r>
            <w:r w:rsidRPr="00F8062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fêtes.</w:t>
            </w:r>
          </w:p>
          <w:p w14:paraId="3D8551DF" w14:textId="77777777" w:rsidR="00DE5B59" w:rsidRPr="00F8062B" w:rsidRDefault="00DE5B59" w:rsidP="00DE5B59">
            <w:pPr>
              <w:spacing w:after="0" w:line="236" w:lineRule="exact"/>
              <w:ind w:right="-239"/>
              <w:rPr>
                <w:sz w:val="24"/>
                <w:szCs w:val="24"/>
                <w:lang w:val="fr-CA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2BBBE" w14:textId="77777777" w:rsidR="00DE5B59" w:rsidRPr="00F8062B" w:rsidRDefault="00DE5B59" w:rsidP="00DE5B59">
            <w:pPr>
              <w:pStyle w:val="NoSpacing"/>
              <w:rPr>
                <w:rFonts w:ascii="Arial" w:hAnsi="Arial" w:cs="Arial"/>
                <w:noProof/>
                <w:spacing w:val="-1"/>
              </w:rPr>
            </w:pPr>
          </w:p>
          <w:p w14:paraId="040938CD" w14:textId="0EE33B40" w:rsidR="00DE5B59" w:rsidRPr="00D906DE" w:rsidRDefault="00DE5B59" w:rsidP="00DE5B59">
            <w:pPr>
              <w:pStyle w:val="NoSpacing"/>
              <w:rPr>
                <w:rFonts w:ascii="Arial" w:hAnsi="Arial" w:cs="Arial"/>
                <w:noProof/>
                <w:spacing w:val="-1"/>
                <w:lang w:val="en-CA"/>
              </w:rPr>
            </w:pPr>
            <w:r w:rsidRPr="00D906DE">
              <w:rPr>
                <w:rFonts w:ascii="Arial" w:hAnsi="Arial" w:cs="Arial"/>
                <w:noProof/>
                <w:spacing w:val="-1"/>
                <w:lang w:val="en-CA"/>
              </w:rPr>
              <w:t>Signature</w:t>
            </w:r>
            <w:r w:rsidR="00E537F2">
              <w:rPr>
                <w:rFonts w:ascii="Arial" w:hAnsi="Arial" w:cs="Arial"/>
                <w:noProof/>
                <w:spacing w:val="-1"/>
                <w:lang w:val="en-CA"/>
              </w:rPr>
              <w:t xml:space="preserve"> du client 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>___________</w:t>
            </w:r>
            <w:r>
              <w:rPr>
                <w:rFonts w:ascii="Arial" w:hAnsi="Arial" w:cs="Arial"/>
                <w:noProof/>
                <w:spacing w:val="-3"/>
                <w:lang w:val="en-CA"/>
              </w:rPr>
              <w:t>______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 xml:space="preserve">    </w:t>
            </w:r>
          </w:p>
          <w:p w14:paraId="70D4BC9A" w14:textId="71D2BFAB" w:rsidR="00DE5B59" w:rsidRDefault="00DE5B59" w:rsidP="00DE5B59">
            <w:pPr>
              <w:spacing w:line="33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537F2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>___________</w:t>
            </w:r>
            <w:r>
              <w:rPr>
                <w:rFonts w:ascii="Arial" w:hAnsi="Arial" w:cs="Arial"/>
                <w:noProof/>
                <w:spacing w:val="-3"/>
                <w:lang w:val="en-CA"/>
              </w:rPr>
              <w:t>__________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>___</w:t>
            </w:r>
          </w:p>
          <w:p w14:paraId="2C545FA0" w14:textId="77777777" w:rsidR="00DE5B59" w:rsidRPr="00D906DE" w:rsidRDefault="00DE5B59" w:rsidP="00DE5B59">
            <w:pPr>
              <w:spacing w:line="334" w:lineRule="exact"/>
              <w:rPr>
                <w:rFonts w:ascii="Arial" w:hAnsi="Arial" w:cs="Arial"/>
              </w:rPr>
            </w:pPr>
          </w:p>
          <w:p w14:paraId="3BE544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57D3379" w14:textId="77777777" w:rsidR="00DE5B59" w:rsidRPr="0004077D" w:rsidRDefault="00DE5B59" w:rsidP="00DE5B59">
            <w:pPr>
              <w:spacing w:after="0" w:line="326" w:lineRule="exact"/>
              <w:ind w:right="-239"/>
              <w:rPr>
                <w:rFonts w:ascii="Arial Narrow" w:hAnsi="Arial Narrow" w:cs="Arial Narrow"/>
                <w:b/>
                <w:noProof/>
                <w:spacing w:val="-3"/>
                <w:w w:val="95"/>
                <w:sz w:val="24"/>
                <w:szCs w:val="24"/>
                <w:lang w:val="fr-CA"/>
              </w:rPr>
            </w:pPr>
            <w:r w:rsidRPr="0004077D">
              <w:rPr>
                <w:rFonts w:ascii="Arial Narrow" w:hAnsi="Arial Narrow" w:cs="Arial Narrow"/>
                <w:b/>
                <w:noProof/>
                <w:spacing w:val="-3"/>
                <w:w w:val="95"/>
                <w:sz w:val="24"/>
                <w:szCs w:val="24"/>
                <w:lang w:val="fr-CA"/>
              </w:rPr>
              <w:t xml:space="preserve">Laboratoire-                                                                                                                                                                            </w:t>
            </w:r>
          </w:p>
          <w:p w14:paraId="0F2C9AED" w14:textId="77777777" w:rsidR="00DE5B59" w:rsidRPr="0004077D" w:rsidRDefault="00DE5B59" w:rsidP="00DE5B59">
            <w:pPr>
              <w:spacing w:after="0" w:line="326" w:lineRule="exact"/>
              <w:ind w:right="-239"/>
              <w:rPr>
                <w:rFonts w:ascii="Arial Narrow" w:hAnsi="Arial Narrow" w:cs="Arial Narrow"/>
                <w:b/>
                <w:noProof/>
                <w:spacing w:val="-3"/>
                <w:w w:val="95"/>
                <w:sz w:val="24"/>
                <w:szCs w:val="24"/>
                <w:lang w:val="fr-CA"/>
              </w:rPr>
            </w:pPr>
            <w:r w:rsidRPr="0004077D">
              <w:rPr>
                <w:noProof/>
                <w:sz w:val="24"/>
                <w:szCs w:val="24"/>
                <w:lang w:val="fr-CA"/>
              </w:rPr>
              <w:t>Date:_________   heu</w:t>
            </w:r>
            <w:r>
              <w:rPr>
                <w:noProof/>
                <w:sz w:val="24"/>
                <w:szCs w:val="24"/>
                <w:lang w:val="fr-CA"/>
              </w:rPr>
              <w:t>re</w:t>
            </w:r>
            <w:r w:rsidRPr="0004077D">
              <w:rPr>
                <w:noProof/>
                <w:sz w:val="24"/>
                <w:szCs w:val="24"/>
                <w:lang w:val="fr-CA"/>
              </w:rPr>
              <w:t xml:space="preserve">:_____________     Temperature:  _________     </w:t>
            </w:r>
          </w:p>
          <w:p w14:paraId="3D403424" w14:textId="77777777" w:rsidR="00DE5B59" w:rsidRPr="0004077D" w:rsidRDefault="00DE5B59" w:rsidP="00DE5B59">
            <w:pPr>
              <w:pStyle w:val="NoSpacing"/>
              <w:rPr>
                <w:noProof/>
                <w:sz w:val="24"/>
                <w:szCs w:val="24"/>
              </w:rPr>
            </w:pPr>
            <w:r w:rsidRPr="0004077D">
              <w:rPr>
                <w:noProof/>
                <w:sz w:val="24"/>
                <w:szCs w:val="24"/>
              </w:rPr>
              <w:t xml:space="preserve">Storage: CAP 074 : _________     CAP073:  _________  </w:t>
            </w:r>
            <w:r w:rsidRPr="0004077D">
              <w:rPr>
                <w:rFonts w:cs="Calibri"/>
                <w:noProof/>
                <w:spacing w:val="-1"/>
                <w:sz w:val="24"/>
                <w:szCs w:val="24"/>
              </w:rPr>
              <w:t> </w:t>
            </w:r>
            <w:r w:rsidRPr="0004077D">
              <w:rPr>
                <w:noProof/>
                <w:sz w:val="24"/>
                <w:szCs w:val="24"/>
              </w:rPr>
              <w:t xml:space="preserve"> </w:t>
            </w:r>
          </w:p>
          <w:p w14:paraId="631D0BD6" w14:textId="77777777" w:rsidR="00DE5B59" w:rsidRPr="0004077D" w:rsidRDefault="00DE5B59" w:rsidP="00DE5B59">
            <w:pPr>
              <w:spacing w:line="334" w:lineRule="exact"/>
              <w:rPr>
                <w:sz w:val="24"/>
                <w:szCs w:val="24"/>
                <w:lang w:val="fr-CA"/>
              </w:rPr>
            </w:pPr>
            <w:r w:rsidRPr="0004077D">
              <w:rPr>
                <w:sz w:val="24"/>
                <w:szCs w:val="24"/>
                <w:lang w:val="fr-CA"/>
              </w:rPr>
              <w:t xml:space="preserve">Signature </w:t>
            </w:r>
            <w:r w:rsidRPr="0004077D">
              <w:rPr>
                <w:noProof/>
                <w:sz w:val="24"/>
                <w:szCs w:val="24"/>
                <w:lang w:val="fr-CA"/>
              </w:rPr>
              <w:t>: _____________________</w:t>
            </w:r>
            <w:r w:rsidRPr="0004077D">
              <w:rPr>
                <w:rFonts w:cs="Calibri"/>
                <w:noProof/>
                <w:w w:val="198"/>
                <w:sz w:val="24"/>
                <w:szCs w:val="24"/>
                <w:lang w:val="fr-CA"/>
              </w:rPr>
              <w:t> </w:t>
            </w:r>
          </w:p>
        </w:tc>
      </w:tr>
    </w:tbl>
    <w:p w14:paraId="0A592DE4" w14:textId="4054FD22" w:rsidR="0051735B" w:rsidRPr="00E8226C" w:rsidRDefault="0051735B" w:rsidP="006558C5">
      <w:pPr>
        <w:pStyle w:val="NoSpacing"/>
        <w:rPr>
          <w:rFonts w:ascii="Arial Narrow" w:hAnsi="Arial Narrow" w:cs="Arial Narrow"/>
          <w:noProof/>
          <w:spacing w:val="-3"/>
          <w:w w:val="95"/>
          <w:sz w:val="28"/>
          <w:szCs w:val="28"/>
        </w:rPr>
      </w:pPr>
      <w:r w:rsidRPr="00E8226C">
        <w:rPr>
          <w:rFonts w:ascii="Arial Narrow" w:hAnsi="Arial Narrow" w:cs="Arial Narrow"/>
          <w:noProof/>
          <w:spacing w:val="-3"/>
          <w:w w:val="95"/>
          <w:sz w:val="16"/>
        </w:rPr>
        <w:t xml:space="preserve">          </w:t>
      </w:r>
      <w:r w:rsidR="002A7A12" w:rsidRPr="00E8226C">
        <w:rPr>
          <w:rFonts w:ascii="Arial Narrow" w:hAnsi="Arial Narrow" w:cs="Arial Narrow"/>
          <w:noProof/>
          <w:spacing w:val="-3"/>
          <w:w w:val="95"/>
          <w:sz w:val="16"/>
        </w:rPr>
        <w:t xml:space="preserve">       </w:t>
      </w:r>
      <w:r w:rsidRPr="00E8226C">
        <w:rPr>
          <w:noProof/>
          <w:spacing w:val="-3"/>
          <w:w w:val="95"/>
        </w:rPr>
        <w:t xml:space="preserve"> </w:t>
      </w:r>
      <w:r w:rsidRPr="00E8226C">
        <w:rPr>
          <w:noProof/>
          <w:spacing w:val="-3"/>
          <w:w w:val="95"/>
          <w:sz w:val="28"/>
          <w:szCs w:val="28"/>
        </w:rPr>
        <w:t xml:space="preserve">Capella Innovation </w:t>
      </w:r>
      <w:r w:rsidRPr="00E8226C">
        <w:rPr>
          <w:noProof/>
          <w:w w:val="95"/>
          <w:sz w:val="28"/>
          <w:szCs w:val="28"/>
        </w:rPr>
        <w:t>Sample</w:t>
      </w:r>
      <w:r w:rsidRPr="00E8226C">
        <w:rPr>
          <w:rFonts w:ascii="Calibri" w:hAnsi="Calibri" w:cs="Calibri"/>
          <w:noProof/>
          <w:spacing w:val="12"/>
          <w:sz w:val="28"/>
          <w:szCs w:val="28"/>
        </w:rPr>
        <w:t> </w:t>
      </w:r>
      <w:r w:rsidRPr="00E8226C">
        <w:rPr>
          <w:noProof/>
          <w:spacing w:val="-3"/>
          <w:w w:val="95"/>
          <w:sz w:val="28"/>
          <w:szCs w:val="28"/>
        </w:rPr>
        <w:t>Submission</w:t>
      </w:r>
      <w:r w:rsidRPr="00E8226C">
        <w:rPr>
          <w:rFonts w:ascii="Calibri" w:hAnsi="Calibri" w:cs="Calibri"/>
          <w:noProof/>
          <w:spacing w:val="12"/>
          <w:sz w:val="28"/>
          <w:szCs w:val="28"/>
        </w:rPr>
        <w:t> </w:t>
      </w:r>
      <w:r w:rsidRPr="00E8226C">
        <w:rPr>
          <w:noProof/>
          <w:w w:val="95"/>
          <w:sz w:val="28"/>
          <w:szCs w:val="28"/>
        </w:rPr>
        <w:t>Form</w:t>
      </w:r>
      <w:r w:rsidR="002A7A12" w:rsidRPr="00E8226C">
        <w:rPr>
          <w:noProof/>
          <w:w w:val="95"/>
          <w:sz w:val="28"/>
          <w:szCs w:val="28"/>
        </w:rPr>
        <w:t xml:space="preserve">                               </w:t>
      </w:r>
      <w:r w:rsidR="006558C5" w:rsidRPr="00E8226C">
        <w:rPr>
          <w:noProof/>
          <w:w w:val="95"/>
          <w:sz w:val="28"/>
          <w:szCs w:val="28"/>
        </w:rPr>
        <w:t xml:space="preserve">          </w:t>
      </w:r>
      <w:r w:rsidR="000E27F8" w:rsidRPr="000E27F8">
        <w:rPr>
          <w:noProof/>
          <w:w w:val="95"/>
          <w:sz w:val="28"/>
          <w:szCs w:val="28"/>
        </w:rPr>
        <w:t>Allergie</w:t>
      </w:r>
      <w:r w:rsidR="006558C5" w:rsidRPr="00E8226C">
        <w:rPr>
          <w:noProof/>
          <w:w w:val="95"/>
          <w:sz w:val="28"/>
          <w:szCs w:val="28"/>
        </w:rPr>
        <w:t xml:space="preserve"> </w:t>
      </w:r>
      <w:r w:rsidR="00E8226C">
        <w:rPr>
          <w:noProof/>
          <w:w w:val="95"/>
          <w:sz w:val="28"/>
          <w:szCs w:val="28"/>
        </w:rPr>
        <w:t xml:space="preserve">Analyses demandées </w:t>
      </w:r>
      <w:r w:rsidR="00E8226C" w:rsidRPr="00A476AE">
        <w:rPr>
          <w:noProof/>
          <w:w w:val="95"/>
          <w:sz w:val="28"/>
          <w:szCs w:val="28"/>
        </w:rPr>
        <w:t xml:space="preserve"> </w:t>
      </w:r>
    </w:p>
    <w:p w14:paraId="56ABA536" w14:textId="77777777" w:rsidR="003D285A" w:rsidRPr="00F43291" w:rsidRDefault="005A1238" w:rsidP="003D285A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 w:rsidRPr="00E8226C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szCs w:val="16"/>
          <w:lang w:val="fr-CA"/>
        </w:rPr>
        <w:t xml:space="preserve"> </w:t>
      </w:r>
    </w:p>
    <w:p w14:paraId="11EDFAF6" w14:textId="77777777" w:rsidR="003D285A" w:rsidRPr="00F43291" w:rsidRDefault="003D285A" w:rsidP="003D285A">
      <w:pPr>
        <w:spacing w:after="0" w:line="191" w:lineRule="exact"/>
        <w:ind w:left="426" w:hanging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szCs w:val="16"/>
          <w:lang w:val="fr-CA"/>
        </w:rPr>
      </w:pP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GARANTIE ET LIMITES DE RESPONSABILITÉ : Notre garantie se limite à l’exactitude des échantillons reçus.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Nous n’assumons aucune responsabilité quant aux fins pour lesquelles le client utilise les résultats des tests, ni quant aux autres garanties explicites ou implicites, y compris les garanties d’adéquation à des fins particulières ou de qualité marchande fournies par le client.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DBDFF3"/>
          <w:lang w:val="fr-CA"/>
        </w:rPr>
        <w:t>Ces termes et conditions remplacent les termes et conditions contradictoires indiqués sur tout bon de commande, ou tout autre ordre de travail soumis par le client.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REMARQUE : La signature est requise pour que l’analyse commence.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Veuillez communiquer avec le laboratoire pour tout renseignement supplémentaire non fourni.</w:t>
      </w:r>
      <w:r w:rsidRPr="00F43291">
        <w:rPr>
          <w:sz w:val="16"/>
          <w:szCs w:val="16"/>
          <w:lang w:val="fr-CA"/>
        </w:rPr>
        <w:br/>
      </w:r>
      <w:r w:rsidRPr="00114BC8">
        <w:rPr>
          <w:sz w:val="16"/>
          <w:szCs w:val="16"/>
          <w:shd w:val="clear" w:color="auto" w:fill="FFFFFF"/>
          <w:lang w:val="fr-CA"/>
        </w:rPr>
        <w:t>CONFIDENTIALITÉ : Tous les travaux seront effectués de façon confidentielle.</w:t>
      </w:r>
      <w:r w:rsidRPr="00114BC8">
        <w:rPr>
          <w:sz w:val="16"/>
          <w:szCs w:val="16"/>
          <w:shd w:val="clear" w:color="auto" w:fill="F7F7F7"/>
          <w:lang w:val="fr-CA"/>
        </w:rPr>
        <w:t> </w:t>
      </w:r>
      <w:r w:rsidRPr="00F43291">
        <w:rPr>
          <w:sz w:val="16"/>
          <w:szCs w:val="16"/>
          <w:shd w:val="clear" w:color="auto" w:fill="FFFFFF"/>
          <w:lang w:val="fr-CA"/>
        </w:rPr>
        <w:t>Les résultats ne sont communiqués qu’au client ou à son agent désigné.</w:t>
      </w:r>
    </w:p>
    <w:p w14:paraId="71C169E2" w14:textId="77777777" w:rsidR="003D285A" w:rsidRDefault="003D285A" w:rsidP="003D285A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  <w:t xml:space="preserve">  </w:t>
      </w:r>
    </w:p>
    <w:p w14:paraId="46BC2C24" w14:textId="2407FDFC" w:rsidR="00F70EBF" w:rsidRPr="00F43291" w:rsidRDefault="00F70EBF" w:rsidP="003D285A">
      <w:pPr>
        <w:spacing w:after="0" w:line="191" w:lineRule="exact"/>
        <w:ind w:left="426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3BF64602" w14:textId="77777777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71E887E6" w14:textId="77777777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3266AC8C" w14:textId="77777777" w:rsidR="0098374E" w:rsidRPr="00A476AE" w:rsidRDefault="0098374E" w:rsidP="0098374E">
      <w:pPr>
        <w:pStyle w:val="NoSpacing"/>
        <w:rPr>
          <w:rFonts w:ascii="Arial Narrow" w:hAnsi="Arial Narrow" w:cs="Arial Narrow"/>
          <w:noProof/>
          <w:spacing w:val="-3"/>
          <w:w w:val="95"/>
          <w:sz w:val="28"/>
          <w:szCs w:val="28"/>
        </w:rPr>
      </w:pPr>
      <w:r w:rsidRPr="00D11403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  <w:t xml:space="preserve">                  </w:t>
      </w:r>
      <w:r w:rsidRPr="00D11403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  <w:t xml:space="preserve">       </w:t>
      </w:r>
      <w:r>
        <w:rPr>
          <w:noProof/>
          <w:w w:val="95"/>
          <w:sz w:val="28"/>
          <w:szCs w:val="28"/>
        </w:rPr>
        <w:t xml:space="preserve">Analyses demandées </w:t>
      </w:r>
      <w:r w:rsidRPr="00A476AE">
        <w:rPr>
          <w:noProof/>
          <w:w w:val="95"/>
          <w:sz w:val="28"/>
          <w:szCs w:val="28"/>
        </w:rPr>
        <w:t xml:space="preserve"> </w:t>
      </w:r>
      <w:r>
        <w:rPr>
          <w:noProof/>
          <w:w w:val="95"/>
          <w:sz w:val="28"/>
          <w:szCs w:val="28"/>
        </w:rPr>
        <w:t>-Allergie</w:t>
      </w:r>
    </w:p>
    <w:p w14:paraId="27F64084" w14:textId="77777777" w:rsidR="0098374E" w:rsidRPr="00803696" w:rsidRDefault="0098374E" w:rsidP="0098374E">
      <w:pPr>
        <w:spacing w:after="0" w:line="191" w:lineRule="exact"/>
        <w:ind w:left="60"/>
        <w:jc w:val="center"/>
        <w:rPr>
          <w:sz w:val="16"/>
          <w:szCs w:val="16"/>
          <w:lang w:val="fr-CA"/>
        </w:rPr>
      </w:pPr>
    </w:p>
    <w:tbl>
      <w:tblPr>
        <w:tblStyle w:val="TableGrid"/>
        <w:tblpPr w:leftFromText="141" w:rightFromText="141" w:vertAnchor="text" w:horzAnchor="margin" w:tblpXSpec="center" w:tblpY="331"/>
        <w:tblW w:w="9571" w:type="dxa"/>
        <w:tblLook w:val="04A0" w:firstRow="1" w:lastRow="0" w:firstColumn="1" w:lastColumn="0" w:noHBand="0" w:noVBand="1"/>
      </w:tblPr>
      <w:tblGrid>
        <w:gridCol w:w="4089"/>
        <w:gridCol w:w="926"/>
        <w:gridCol w:w="3317"/>
        <w:gridCol w:w="1239"/>
      </w:tblGrid>
      <w:tr w:rsidR="0098374E" w:rsidRPr="001E1549" w14:paraId="6D735C64" w14:textId="77777777" w:rsidTr="00EC21C1">
        <w:tc>
          <w:tcPr>
            <w:tcW w:w="4112" w:type="dxa"/>
          </w:tcPr>
          <w:p w14:paraId="2D15D0A3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Cacahuète</w:t>
            </w:r>
            <w:proofErr w:type="spellEnd"/>
          </w:p>
        </w:tc>
        <w:tc>
          <w:tcPr>
            <w:tcW w:w="884" w:type="dxa"/>
          </w:tcPr>
          <w:p w14:paraId="38F1B809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2C2DFB4D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ALL1001</w:t>
            </w:r>
          </w:p>
        </w:tc>
        <w:tc>
          <w:tcPr>
            <w:tcW w:w="3334" w:type="dxa"/>
          </w:tcPr>
          <w:p w14:paraId="7B0E7E21" w14:textId="77777777" w:rsidR="0098374E" w:rsidRPr="00264940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Noix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du </w:t>
            </w: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Brésil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 </w:t>
            </w:r>
          </w:p>
          <w:p w14:paraId="7609AAED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6BEF3883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5357E184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ALL1013</w:t>
            </w:r>
          </w:p>
        </w:tc>
      </w:tr>
      <w:tr w:rsidR="0098374E" w:rsidRPr="001E1549" w14:paraId="3ED6356C" w14:textId="77777777" w:rsidTr="00EC21C1">
        <w:tc>
          <w:tcPr>
            <w:tcW w:w="4112" w:type="dxa"/>
          </w:tcPr>
          <w:p w14:paraId="7DAC678E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Amande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  </w:t>
            </w:r>
          </w:p>
          <w:p w14:paraId="5A0D9CE8" w14:textId="77777777" w:rsidR="0098374E" w:rsidRPr="001E1549" w:rsidRDefault="0098374E" w:rsidP="00EC21C1">
            <w:pPr>
              <w:spacing w:line="190" w:lineRule="exact"/>
              <w:ind w:left="6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574966E4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35FD2746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ALL1002</w:t>
            </w:r>
          </w:p>
          <w:p w14:paraId="4BD8783A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3334" w:type="dxa"/>
          </w:tcPr>
          <w:p w14:paraId="4A893411" w14:textId="77777777" w:rsidR="0098374E" w:rsidRPr="00264940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Noix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de </w:t>
            </w: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Cajou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 </w:t>
            </w:r>
          </w:p>
          <w:p w14:paraId="0C9F58B4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581AB3C7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136FB096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ALL1014</w:t>
            </w:r>
          </w:p>
        </w:tc>
      </w:tr>
      <w:tr w:rsidR="0098374E" w:rsidRPr="001E1549" w14:paraId="58C9D430" w14:textId="77777777" w:rsidTr="00EC21C1">
        <w:tc>
          <w:tcPr>
            <w:tcW w:w="4112" w:type="dxa"/>
          </w:tcPr>
          <w:p w14:paraId="3ACC3C4A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Oeuf  </w:t>
            </w:r>
          </w:p>
          <w:p w14:paraId="4831A45F" w14:textId="77777777" w:rsidR="0098374E" w:rsidRPr="001E1549" w:rsidRDefault="0098374E" w:rsidP="00EC21C1">
            <w:pPr>
              <w:spacing w:line="190" w:lineRule="exact"/>
              <w:ind w:left="6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337BA0E9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28D8E0AA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ALL1003</w:t>
            </w:r>
          </w:p>
        </w:tc>
        <w:tc>
          <w:tcPr>
            <w:tcW w:w="3334" w:type="dxa"/>
          </w:tcPr>
          <w:p w14:paraId="232FA151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Pistachio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</w:t>
            </w:r>
          </w:p>
        </w:tc>
        <w:tc>
          <w:tcPr>
            <w:tcW w:w="1241" w:type="dxa"/>
          </w:tcPr>
          <w:p w14:paraId="754C65CE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0EEA97AF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ALL1015</w:t>
            </w:r>
          </w:p>
        </w:tc>
      </w:tr>
      <w:tr w:rsidR="0098374E" w:rsidRPr="001E1549" w14:paraId="0FD8DFC9" w14:textId="77777777" w:rsidTr="00EC21C1">
        <w:tc>
          <w:tcPr>
            <w:tcW w:w="4112" w:type="dxa"/>
          </w:tcPr>
          <w:p w14:paraId="51DE1771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Noisette</w:t>
            </w:r>
          </w:p>
          <w:p w14:paraId="50363A5E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4B6A0CB4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3E762617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ALL1004</w:t>
            </w:r>
          </w:p>
        </w:tc>
        <w:tc>
          <w:tcPr>
            <w:tcW w:w="3334" w:type="dxa"/>
          </w:tcPr>
          <w:p w14:paraId="55A00BE2" w14:textId="77777777" w:rsidR="0098374E" w:rsidRPr="00264940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Noix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de </w:t>
            </w:r>
            <w:r w:rsidRPr="00264940"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Macadamia</w:t>
            </w:r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 </w:t>
            </w:r>
          </w:p>
          <w:p w14:paraId="77F4BA89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02A50705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100AF800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ALL1016</w:t>
            </w:r>
          </w:p>
        </w:tc>
      </w:tr>
      <w:tr w:rsidR="0098374E" w:rsidRPr="00E302D0" w14:paraId="229F4EC2" w14:textId="77777777" w:rsidTr="00EC21C1">
        <w:tc>
          <w:tcPr>
            <w:tcW w:w="4112" w:type="dxa"/>
          </w:tcPr>
          <w:p w14:paraId="0E0DECF4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Lait  </w:t>
            </w:r>
          </w:p>
          <w:p w14:paraId="4747F254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2E28685E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5F38AE8B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ALL1005</w:t>
            </w:r>
          </w:p>
        </w:tc>
        <w:tc>
          <w:tcPr>
            <w:tcW w:w="3334" w:type="dxa"/>
          </w:tcPr>
          <w:p w14:paraId="1C8D06E1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Crustacés  </w:t>
            </w:r>
          </w:p>
        </w:tc>
        <w:tc>
          <w:tcPr>
            <w:tcW w:w="1241" w:type="dxa"/>
          </w:tcPr>
          <w:p w14:paraId="694DAD4B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63FE01FE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ALL1017</w:t>
            </w:r>
          </w:p>
        </w:tc>
      </w:tr>
      <w:tr w:rsidR="0098374E" w:rsidRPr="001E1549" w14:paraId="73B1DC03" w14:textId="77777777" w:rsidTr="00EC21C1">
        <w:tc>
          <w:tcPr>
            <w:tcW w:w="4112" w:type="dxa"/>
          </w:tcPr>
          <w:p w14:paraId="549D2804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Farine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 de soya  </w:t>
            </w:r>
          </w:p>
          <w:p w14:paraId="2C14FC7E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3C273BD9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482FD803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ALL1006</w:t>
            </w:r>
          </w:p>
        </w:tc>
        <w:tc>
          <w:tcPr>
            <w:tcW w:w="3334" w:type="dxa"/>
          </w:tcPr>
          <w:p w14:paraId="6E7EBF4F" w14:textId="77777777" w:rsidR="0098374E" w:rsidRPr="001E1549" w:rsidRDefault="0098374E" w:rsidP="00EC21C1">
            <w:pPr>
              <w:spacing w:before="150" w:after="75"/>
              <w:outlineLvl w:val="3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0F7E19D6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1E1549" w14:paraId="6823180A" w14:textId="77777777" w:rsidTr="00EC21C1">
        <w:tc>
          <w:tcPr>
            <w:tcW w:w="4112" w:type="dxa"/>
          </w:tcPr>
          <w:p w14:paraId="095264EA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Gluten</w:t>
            </w:r>
          </w:p>
          <w:p w14:paraId="38F6285E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5677834D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41F5030E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ALL1007</w:t>
            </w:r>
          </w:p>
        </w:tc>
        <w:tc>
          <w:tcPr>
            <w:tcW w:w="3334" w:type="dxa"/>
          </w:tcPr>
          <w:p w14:paraId="6F830102" w14:textId="77777777" w:rsidR="0098374E" w:rsidRPr="001E1549" w:rsidRDefault="0098374E" w:rsidP="00EC21C1">
            <w:pPr>
              <w:pStyle w:val="NoSpacing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0FCA8A2A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1E1549" w14:paraId="32D185C0" w14:textId="77777777" w:rsidTr="00EC21C1">
        <w:tc>
          <w:tcPr>
            <w:tcW w:w="4112" w:type="dxa"/>
          </w:tcPr>
          <w:p w14:paraId="255E2CF9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Noix</w:t>
            </w:r>
            <w:proofErr w:type="spellEnd"/>
          </w:p>
          <w:p w14:paraId="28F0112B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1CCF67C1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5BCC1561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ALL1008</w:t>
            </w:r>
          </w:p>
        </w:tc>
        <w:tc>
          <w:tcPr>
            <w:tcW w:w="3334" w:type="dxa"/>
          </w:tcPr>
          <w:p w14:paraId="3F5D01E8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6E1EE8AF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E302D0" w14:paraId="6A7DC2BF" w14:textId="77777777" w:rsidTr="00EC21C1">
        <w:tc>
          <w:tcPr>
            <w:tcW w:w="4112" w:type="dxa"/>
          </w:tcPr>
          <w:p w14:paraId="2B04DA1D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Fruits de </w:t>
            </w: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mer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 </w:t>
            </w:r>
          </w:p>
          <w:p w14:paraId="74304952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7B79D73B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0C42E9CC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ALL1009</w:t>
            </w:r>
          </w:p>
        </w:tc>
        <w:tc>
          <w:tcPr>
            <w:tcW w:w="3334" w:type="dxa"/>
          </w:tcPr>
          <w:p w14:paraId="7E0FF838" w14:textId="77777777" w:rsidR="0098374E" w:rsidRPr="00AF319E" w:rsidRDefault="0098374E" w:rsidP="00EC21C1">
            <w:pPr>
              <w:pStyle w:val="NoSpacing"/>
              <w:rPr>
                <w:rFonts w:eastAsia="Times New Roman"/>
                <w:lang w:val="en-CA" w:eastAsia="fr-CA"/>
              </w:rPr>
            </w:pPr>
          </w:p>
        </w:tc>
        <w:tc>
          <w:tcPr>
            <w:tcW w:w="1241" w:type="dxa"/>
          </w:tcPr>
          <w:p w14:paraId="45B276A0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1E1549" w14:paraId="1F0325D0" w14:textId="77777777" w:rsidTr="00EC21C1">
        <w:tc>
          <w:tcPr>
            <w:tcW w:w="4112" w:type="dxa"/>
          </w:tcPr>
          <w:p w14:paraId="75A5056E" w14:textId="77777777" w:rsidR="0098374E" w:rsidRPr="00264940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</w:pPr>
            <w:r w:rsidRPr="00264940"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>Soy</w:t>
            </w:r>
            <w:r>
              <w:rPr>
                <w:rFonts w:ascii="HelveticaNeue-Condensed" w:hAnsi="HelveticaNeue-Condensed" w:cs="HelveticaNeue-Condensed"/>
                <w:sz w:val="18"/>
                <w:szCs w:val="18"/>
                <w:lang w:val="es-CR"/>
              </w:rPr>
              <w:t xml:space="preserve">a  </w:t>
            </w:r>
          </w:p>
          <w:p w14:paraId="56CE4A51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4305DAEB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52AC4CE0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ALL1010</w:t>
            </w:r>
          </w:p>
        </w:tc>
        <w:tc>
          <w:tcPr>
            <w:tcW w:w="3334" w:type="dxa"/>
          </w:tcPr>
          <w:p w14:paraId="370E0F9B" w14:textId="77777777" w:rsidR="0098374E" w:rsidRPr="00591714" w:rsidRDefault="0098374E" w:rsidP="00EC21C1">
            <w:pPr>
              <w:spacing w:before="150" w:after="75"/>
              <w:outlineLvl w:val="3"/>
              <w:rPr>
                <w:rFonts w:ascii="Arial" w:eastAsia="Times New Roman" w:hAnsi="Arial" w:cs="Arial"/>
                <w:bCs/>
                <w:lang w:val="en-CA" w:eastAsia="fr-CA"/>
              </w:rPr>
            </w:pPr>
          </w:p>
        </w:tc>
        <w:tc>
          <w:tcPr>
            <w:tcW w:w="1241" w:type="dxa"/>
          </w:tcPr>
          <w:p w14:paraId="31798C2B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1E1549" w14:paraId="0C06F7DB" w14:textId="77777777" w:rsidTr="00EC21C1">
        <w:tc>
          <w:tcPr>
            <w:tcW w:w="4112" w:type="dxa"/>
          </w:tcPr>
          <w:p w14:paraId="56CE6E62" w14:textId="77777777" w:rsidR="0098374E" w:rsidRPr="00264940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Lupin  </w:t>
            </w:r>
          </w:p>
          <w:p w14:paraId="486D8CED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2DC44C72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5EB57DEA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ALL1011</w:t>
            </w:r>
          </w:p>
        </w:tc>
        <w:tc>
          <w:tcPr>
            <w:tcW w:w="3334" w:type="dxa"/>
          </w:tcPr>
          <w:p w14:paraId="73AC654D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37B73F5F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F82466" w14:paraId="2DE770CE" w14:textId="77777777" w:rsidTr="00EC21C1">
        <w:tc>
          <w:tcPr>
            <w:tcW w:w="4112" w:type="dxa"/>
          </w:tcPr>
          <w:p w14:paraId="025F45F5" w14:textId="77777777" w:rsidR="0098374E" w:rsidRPr="00264940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Moutarde</w:t>
            </w:r>
            <w:proofErr w:type="spellEnd"/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 xml:space="preserve">  </w:t>
            </w:r>
          </w:p>
          <w:p w14:paraId="1C0B80BA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0056264F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04085ACD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ALL1012</w:t>
            </w:r>
          </w:p>
        </w:tc>
        <w:tc>
          <w:tcPr>
            <w:tcW w:w="3334" w:type="dxa"/>
          </w:tcPr>
          <w:p w14:paraId="4F90237E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67AE89C0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  <w:tr w:rsidR="0098374E" w:rsidRPr="001E1549" w14:paraId="4EC33134" w14:textId="77777777" w:rsidTr="00EC21C1">
        <w:tc>
          <w:tcPr>
            <w:tcW w:w="4112" w:type="dxa"/>
          </w:tcPr>
          <w:p w14:paraId="22DF5173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en-CA"/>
              </w:rPr>
              <w:t>Sesame</w:t>
            </w:r>
          </w:p>
          <w:p w14:paraId="6C446E9C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</w:tcPr>
          <w:p w14:paraId="18543B9A" w14:textId="77777777" w:rsidR="0098374E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  <w:p w14:paraId="727F5032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  <w:r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  <w:t>ALL1013</w:t>
            </w:r>
          </w:p>
        </w:tc>
        <w:tc>
          <w:tcPr>
            <w:tcW w:w="3334" w:type="dxa"/>
          </w:tcPr>
          <w:p w14:paraId="1934726C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1" w:type="dxa"/>
          </w:tcPr>
          <w:p w14:paraId="0C164E36" w14:textId="77777777" w:rsidR="0098374E" w:rsidRPr="001E1549" w:rsidRDefault="0098374E" w:rsidP="00EC21C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/>
                <w:sz w:val="18"/>
                <w:szCs w:val="18"/>
                <w:lang w:val="en-CA"/>
              </w:rPr>
            </w:pPr>
          </w:p>
        </w:tc>
      </w:tr>
    </w:tbl>
    <w:p w14:paraId="00B28635" w14:textId="77777777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5BD35846" w14:textId="77777777" w:rsidR="00F70EBF" w:rsidRPr="00F43291" w:rsidRDefault="00110F85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 w:rsidRPr="00F43291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  <w:t xml:space="preserve">  </w:t>
      </w:r>
    </w:p>
    <w:p w14:paraId="55EE5809" w14:textId="77777777" w:rsidR="00B717E4" w:rsidRPr="00F43291" w:rsidRDefault="00630B23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 w:rsidRPr="00F43291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3B43812" w14:textId="77777777" w:rsidR="00B717E4" w:rsidRPr="00F43291" w:rsidRDefault="00B717E4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23D7EC79" w14:textId="77777777" w:rsidR="002F6CF9" w:rsidRPr="00F43291" w:rsidRDefault="002F6CF9" w:rsidP="005A1238">
      <w:pPr>
        <w:spacing w:after="0" w:line="191" w:lineRule="exact"/>
        <w:ind w:left="60"/>
        <w:rPr>
          <w:sz w:val="16"/>
          <w:szCs w:val="16"/>
          <w:lang w:val="fr-CA"/>
        </w:rPr>
      </w:pPr>
    </w:p>
    <w:p w14:paraId="3EBA348F" w14:textId="77777777" w:rsidR="002F6CF9" w:rsidRPr="00977EEC" w:rsidRDefault="002F6CF9" w:rsidP="00892F51">
      <w:pPr>
        <w:spacing w:after="0" w:line="191" w:lineRule="exact"/>
        <w:ind w:left="60"/>
        <w:rPr>
          <w:sz w:val="16"/>
          <w:szCs w:val="16"/>
          <w:lang w:val="en-CA"/>
        </w:rPr>
      </w:pPr>
    </w:p>
    <w:p w14:paraId="6D6EEC73" w14:textId="77777777" w:rsidR="00C460C9" w:rsidRPr="00F076D3" w:rsidRDefault="00C460C9" w:rsidP="00F076D3">
      <w:pPr>
        <w:autoSpaceDE w:val="0"/>
        <w:autoSpaceDN w:val="0"/>
        <w:adjustRightInd w:val="0"/>
        <w:spacing w:after="0" w:line="183" w:lineRule="exact"/>
        <w:rPr>
          <w:rFonts w:ascii="Arial Narrow" w:hAnsi="Arial Narrow" w:cs="Arial Narrow"/>
          <w:noProof/>
          <w:color w:val="000000"/>
          <w:spacing w:val="-2"/>
          <w:sz w:val="16"/>
          <w:szCs w:val="16"/>
        </w:rPr>
      </w:pPr>
    </w:p>
    <w:sectPr w:rsidR="00C460C9" w:rsidRPr="00F076D3" w:rsidSect="00110F85">
      <w:type w:val="continuous"/>
      <w:pgSz w:w="15842" w:h="12242" w:orient="landscape"/>
      <w:pgMar w:top="0" w:right="0" w:bottom="0" w:left="0" w:header="0" w:footer="0" w:gutter="0"/>
      <w:cols w:space="720" w:equalWidth="0">
        <w:col w:w="1405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A1D0" w14:textId="77777777" w:rsidR="00C2426A" w:rsidRDefault="00C2426A">
      <w:pPr>
        <w:spacing w:after="0" w:line="240" w:lineRule="auto"/>
      </w:pPr>
      <w:r>
        <w:separator/>
      </w:r>
    </w:p>
  </w:endnote>
  <w:endnote w:type="continuationSeparator" w:id="0">
    <w:p w14:paraId="25CB4857" w14:textId="77777777" w:rsidR="00C2426A" w:rsidRDefault="00C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38E2" w14:textId="77777777" w:rsidR="00C2426A" w:rsidRDefault="00C2426A">
      <w:pPr>
        <w:spacing w:after="0" w:line="240" w:lineRule="auto"/>
      </w:pPr>
      <w:r>
        <w:separator/>
      </w:r>
    </w:p>
  </w:footnote>
  <w:footnote w:type="continuationSeparator" w:id="0">
    <w:p w14:paraId="1773EBFF" w14:textId="77777777" w:rsidR="00C2426A" w:rsidRDefault="00C2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944"/>
    <w:multiLevelType w:val="hybridMultilevel"/>
    <w:tmpl w:val="17EE8A64"/>
    <w:lvl w:ilvl="0" w:tplc="4462B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897"/>
    <w:multiLevelType w:val="hybridMultilevel"/>
    <w:tmpl w:val="787E02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063B"/>
    <w:multiLevelType w:val="multilevel"/>
    <w:tmpl w:val="52BAF9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B738C"/>
    <w:multiLevelType w:val="multilevel"/>
    <w:tmpl w:val="24F08E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31065"/>
    <w:multiLevelType w:val="hybridMultilevel"/>
    <w:tmpl w:val="C5C47024"/>
    <w:lvl w:ilvl="0" w:tplc="A078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B39"/>
    <w:multiLevelType w:val="multilevel"/>
    <w:tmpl w:val="AAF2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910C0"/>
    <w:multiLevelType w:val="hybridMultilevel"/>
    <w:tmpl w:val="59765836"/>
    <w:lvl w:ilvl="0" w:tplc="9BEC5B90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 Narrow" w:hint="default"/>
        <w:color w:val="00000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C5B90">
      <w:start w:val="1"/>
      <w:numFmt w:val="decimal"/>
      <w:lvlText w:val="%4-"/>
      <w:lvlJc w:val="left"/>
      <w:pPr>
        <w:ind w:left="2880" w:hanging="360"/>
      </w:pPr>
      <w:rPr>
        <w:rFonts w:ascii="Arial Narrow" w:hAnsi="Arial Narrow" w:cs="Arial Narrow" w:hint="default"/>
        <w:color w:val="000000"/>
        <w:sz w:val="20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C0E14"/>
    <w:multiLevelType w:val="multilevel"/>
    <w:tmpl w:val="A62A0C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C627F"/>
    <w:multiLevelType w:val="hybridMultilevel"/>
    <w:tmpl w:val="22E6436E"/>
    <w:lvl w:ilvl="0" w:tplc="9BEC5B90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 Narrow" w:hint="default"/>
        <w:color w:val="00000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70E3"/>
    <w:rsid w:val="0002721D"/>
    <w:rsid w:val="00041703"/>
    <w:rsid w:val="00041F24"/>
    <w:rsid w:val="0006595B"/>
    <w:rsid w:val="00080D87"/>
    <w:rsid w:val="000C5D6D"/>
    <w:rsid w:val="000C69F3"/>
    <w:rsid w:val="000E27F8"/>
    <w:rsid w:val="000F03D9"/>
    <w:rsid w:val="00104A94"/>
    <w:rsid w:val="00110F85"/>
    <w:rsid w:val="00114BC8"/>
    <w:rsid w:val="00116889"/>
    <w:rsid w:val="00120F41"/>
    <w:rsid w:val="001535E8"/>
    <w:rsid w:val="00163E02"/>
    <w:rsid w:val="00184D03"/>
    <w:rsid w:val="001F448A"/>
    <w:rsid w:val="00203FDA"/>
    <w:rsid w:val="002172E2"/>
    <w:rsid w:val="002304AE"/>
    <w:rsid w:val="00231602"/>
    <w:rsid w:val="00250519"/>
    <w:rsid w:val="00261BAF"/>
    <w:rsid w:val="00271FCF"/>
    <w:rsid w:val="00286B4B"/>
    <w:rsid w:val="00291CD5"/>
    <w:rsid w:val="00291E3C"/>
    <w:rsid w:val="002A7A12"/>
    <w:rsid w:val="002C32D7"/>
    <w:rsid w:val="002D3D0B"/>
    <w:rsid w:val="002D4FA5"/>
    <w:rsid w:val="002F1FE8"/>
    <w:rsid w:val="002F6CF9"/>
    <w:rsid w:val="00312461"/>
    <w:rsid w:val="00320493"/>
    <w:rsid w:val="00325E2F"/>
    <w:rsid w:val="003438D7"/>
    <w:rsid w:val="003507FD"/>
    <w:rsid w:val="00377BF4"/>
    <w:rsid w:val="00393AE7"/>
    <w:rsid w:val="003962C3"/>
    <w:rsid w:val="003D285A"/>
    <w:rsid w:val="003D6210"/>
    <w:rsid w:val="003E3993"/>
    <w:rsid w:val="004507D6"/>
    <w:rsid w:val="004532A9"/>
    <w:rsid w:val="00481336"/>
    <w:rsid w:val="00486BA2"/>
    <w:rsid w:val="004A40DC"/>
    <w:rsid w:val="004D6502"/>
    <w:rsid w:val="00504452"/>
    <w:rsid w:val="00505AD0"/>
    <w:rsid w:val="0050663A"/>
    <w:rsid w:val="0051735B"/>
    <w:rsid w:val="00524C34"/>
    <w:rsid w:val="0052526B"/>
    <w:rsid w:val="00556C8A"/>
    <w:rsid w:val="00567320"/>
    <w:rsid w:val="00574903"/>
    <w:rsid w:val="00583FF7"/>
    <w:rsid w:val="00591714"/>
    <w:rsid w:val="005957A3"/>
    <w:rsid w:val="005A1238"/>
    <w:rsid w:val="005B19CE"/>
    <w:rsid w:val="005C743F"/>
    <w:rsid w:val="005C7872"/>
    <w:rsid w:val="005D57DF"/>
    <w:rsid w:val="005D58E7"/>
    <w:rsid w:val="005D6FA2"/>
    <w:rsid w:val="005E57D5"/>
    <w:rsid w:val="00615F98"/>
    <w:rsid w:val="00630B23"/>
    <w:rsid w:val="006558C5"/>
    <w:rsid w:val="006616F9"/>
    <w:rsid w:val="00682B12"/>
    <w:rsid w:val="006A051F"/>
    <w:rsid w:val="006A122B"/>
    <w:rsid w:val="006B2D8B"/>
    <w:rsid w:val="006F06C6"/>
    <w:rsid w:val="0070184E"/>
    <w:rsid w:val="007366D9"/>
    <w:rsid w:val="00742EAB"/>
    <w:rsid w:val="00753397"/>
    <w:rsid w:val="007B34C0"/>
    <w:rsid w:val="007E7394"/>
    <w:rsid w:val="007F1C1F"/>
    <w:rsid w:val="00832A87"/>
    <w:rsid w:val="00833626"/>
    <w:rsid w:val="008355FA"/>
    <w:rsid w:val="00892F51"/>
    <w:rsid w:val="008A6A3F"/>
    <w:rsid w:val="008A7EAA"/>
    <w:rsid w:val="008B3A10"/>
    <w:rsid w:val="008C6FF7"/>
    <w:rsid w:val="009238AA"/>
    <w:rsid w:val="0094081C"/>
    <w:rsid w:val="009421D9"/>
    <w:rsid w:val="00966F17"/>
    <w:rsid w:val="00977EEC"/>
    <w:rsid w:val="0098374E"/>
    <w:rsid w:val="009D5FEA"/>
    <w:rsid w:val="009E498E"/>
    <w:rsid w:val="009F1904"/>
    <w:rsid w:val="00A12E28"/>
    <w:rsid w:val="00AA263E"/>
    <w:rsid w:val="00AA371A"/>
    <w:rsid w:val="00AA3D01"/>
    <w:rsid w:val="00AF319E"/>
    <w:rsid w:val="00B056B4"/>
    <w:rsid w:val="00B34288"/>
    <w:rsid w:val="00B352F0"/>
    <w:rsid w:val="00B56247"/>
    <w:rsid w:val="00B717E4"/>
    <w:rsid w:val="00B948C6"/>
    <w:rsid w:val="00B96C2B"/>
    <w:rsid w:val="00BB03E8"/>
    <w:rsid w:val="00BB75B9"/>
    <w:rsid w:val="00BD21C2"/>
    <w:rsid w:val="00BD3245"/>
    <w:rsid w:val="00BD564C"/>
    <w:rsid w:val="00BD566B"/>
    <w:rsid w:val="00C2426A"/>
    <w:rsid w:val="00C460C9"/>
    <w:rsid w:val="00C47976"/>
    <w:rsid w:val="00C621A4"/>
    <w:rsid w:val="00C623A2"/>
    <w:rsid w:val="00C65588"/>
    <w:rsid w:val="00C73B07"/>
    <w:rsid w:val="00CF438F"/>
    <w:rsid w:val="00D004AB"/>
    <w:rsid w:val="00D24583"/>
    <w:rsid w:val="00D32334"/>
    <w:rsid w:val="00D35058"/>
    <w:rsid w:val="00D56767"/>
    <w:rsid w:val="00D638CE"/>
    <w:rsid w:val="00D654A1"/>
    <w:rsid w:val="00D71BDC"/>
    <w:rsid w:val="00D73DCE"/>
    <w:rsid w:val="00D93E97"/>
    <w:rsid w:val="00DB2619"/>
    <w:rsid w:val="00DE5B59"/>
    <w:rsid w:val="00E537F2"/>
    <w:rsid w:val="00E55829"/>
    <w:rsid w:val="00E5679A"/>
    <w:rsid w:val="00E746DE"/>
    <w:rsid w:val="00E8226C"/>
    <w:rsid w:val="00EA52D3"/>
    <w:rsid w:val="00EF1039"/>
    <w:rsid w:val="00F0083D"/>
    <w:rsid w:val="00F03A10"/>
    <w:rsid w:val="00F076D3"/>
    <w:rsid w:val="00F11933"/>
    <w:rsid w:val="00F36027"/>
    <w:rsid w:val="00F43291"/>
    <w:rsid w:val="00F70EBF"/>
    <w:rsid w:val="00F9007A"/>
    <w:rsid w:val="00FA1A8D"/>
    <w:rsid w:val="00FA6B6E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A5559"/>
  <w15:docId w15:val="{0650C846-CD33-46E8-9C1A-068D50D2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27"/>
  </w:style>
  <w:style w:type="paragraph" w:styleId="Heading1">
    <w:name w:val="heading 1"/>
    <w:basedOn w:val="Normal"/>
    <w:next w:val="Normal"/>
    <w:link w:val="Heading1Char"/>
    <w:uiPriority w:val="9"/>
    <w:qFormat/>
    <w:rsid w:val="00F36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0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02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60C9"/>
    <w:pPr>
      <w:spacing w:after="0" w:line="240" w:lineRule="auto"/>
    </w:pPr>
    <w:rPr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3D0B"/>
    <w:pPr>
      <w:spacing w:after="0" w:line="240" w:lineRule="auto"/>
    </w:pPr>
    <w:rPr>
      <w:rFonts w:eastAsiaTheme="minorEastAsia"/>
      <w:lang w:val="fr-CA" w:eastAsia="en-US"/>
    </w:rPr>
  </w:style>
  <w:style w:type="paragraph" w:styleId="ListParagraph">
    <w:name w:val="List Paragraph"/>
    <w:basedOn w:val="Normal"/>
    <w:uiPriority w:val="34"/>
    <w:qFormat/>
    <w:rsid w:val="00524C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A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7D87D9C76BC4587D0EFA807EACF59" ma:contentTypeVersion="13" ma:contentTypeDescription="Create a new document." ma:contentTypeScope="" ma:versionID="a49f4e0a34d6974c0a222d366f9f822c">
  <xsd:schema xmlns:xsd="http://www.w3.org/2001/XMLSchema" xmlns:xs="http://www.w3.org/2001/XMLSchema" xmlns:p="http://schemas.microsoft.com/office/2006/metadata/properties" xmlns:ns2="64e4eb40-e150-4275-aeaf-cfc8e760c87c" xmlns:ns3="09c59444-56c2-4bef-ab3a-7c858cc7ee8d" targetNamespace="http://schemas.microsoft.com/office/2006/metadata/properties" ma:root="true" ma:fieldsID="539151630644a1d058b2a6afba9fb946" ns2:_="" ns3:_="">
    <xsd:import namespace="64e4eb40-e150-4275-aeaf-cfc8e760c87c"/>
    <xsd:import namespace="09c59444-56c2-4bef-ab3a-7c858cc7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e" minOccurs="0"/>
                <xsd:element ref="ns3:order0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eb40-e150-4275-aeaf-cfc8e760c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9444-56c2-4bef-ab3a-7c858cc7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order0" ma:index="15" nillable="true" ma:displayName="order" ma:format="Dropdown" ma:internalName="order0" ma:percentage="FALSE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09c59444-56c2-4bef-ab3a-7c858cc7ee8d" xsi:nil="true"/>
    <date xmlns="09c59444-56c2-4bef-ab3a-7c858cc7ee8d" xsi:nil="true"/>
  </documentManagement>
</p:properties>
</file>

<file path=customXml/itemProps1.xml><?xml version="1.0" encoding="utf-8"?>
<ds:datastoreItem xmlns:ds="http://schemas.openxmlformats.org/officeDocument/2006/customXml" ds:itemID="{949B23ED-0FE0-4330-BF62-80E18380A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EEFB6-19EA-437E-9975-D23461F7DE7D}"/>
</file>

<file path=customXml/itemProps3.xml><?xml version="1.0" encoding="utf-8"?>
<ds:datastoreItem xmlns:ds="http://schemas.openxmlformats.org/officeDocument/2006/customXml" ds:itemID="{DF16F251-C7B1-41F3-BA44-D629F99CA87F}"/>
</file>

<file path=customXml/itemProps4.xml><?xml version="1.0" encoding="utf-8"?>
<ds:datastoreItem xmlns:ds="http://schemas.openxmlformats.org/officeDocument/2006/customXml" ds:itemID="{8BA73F05-447C-4112-B8FF-17A317A15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Plante</dc:creator>
  <cp:keywords/>
  <dc:description/>
  <cp:lastModifiedBy>Andre Ferron</cp:lastModifiedBy>
  <cp:revision>3</cp:revision>
  <cp:lastPrinted>2018-08-16T16:49:00Z</cp:lastPrinted>
  <dcterms:created xsi:type="dcterms:W3CDTF">2022-02-22T19:21:00Z</dcterms:created>
  <dcterms:modified xsi:type="dcterms:W3CDTF">2022-02-22T21:54:00Z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0x0101009847D87D9C76BC4587D0EFA807EACF59</vt:lpwstr>
  </property>
</Properties>
</file>